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0B6" w:rsidRPr="00210245" w:rsidRDefault="00760CD4" w:rsidP="0021024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10245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267C72" w:rsidRPr="00210245">
        <w:rPr>
          <w:rFonts w:ascii="Times New Roman" w:hAnsi="Times New Roman" w:cs="Times New Roman"/>
          <w:b/>
          <w:sz w:val="24"/>
          <w:szCs w:val="24"/>
        </w:rPr>
        <w:t>__1а</w:t>
      </w:r>
      <w:r w:rsidRPr="00210245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 w:rsidRPr="0021024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210245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210245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210245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21024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394"/>
        <w:gridCol w:w="1972"/>
        <w:gridCol w:w="4207"/>
        <w:gridCol w:w="2240"/>
        <w:gridCol w:w="1502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7428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2D5A3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760CD4" w:rsidRPr="00390D87" w:rsidRDefault="000C67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Составная задача.</w:t>
            </w:r>
          </w:p>
        </w:tc>
        <w:tc>
          <w:tcPr>
            <w:tcW w:w="3260" w:type="dxa"/>
          </w:tcPr>
          <w:p w:rsidR="00760CD4" w:rsidRPr="00390D87" w:rsidRDefault="003A2D4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="005868FC">
              <w:rPr>
                <w:rFonts w:ascii="Times New Roman" w:hAnsi="Times New Roman" w:cs="Times New Roman"/>
                <w:sz w:val="24"/>
                <w:szCs w:val="24"/>
              </w:rPr>
              <w:t xml:space="preserve"> 18 учеников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19355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5BB0">
              <w:rPr>
                <w:rFonts w:ascii="Times New Roman" w:hAnsi="Times New Roman" w:cs="Times New Roman"/>
                <w:sz w:val="24"/>
                <w:szCs w:val="24"/>
              </w:rPr>
              <w:t xml:space="preserve"> 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фавит</w:t>
            </w:r>
            <w:r w:rsidR="007D170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7D1704">
              <w:rPr>
                <w:rFonts w:ascii="Times New Roman" w:hAnsi="Times New Roman" w:cs="Times New Roman"/>
                <w:sz w:val="24"/>
                <w:szCs w:val="24"/>
              </w:rPr>
              <w:t>Азбука.Значение</w:t>
            </w:r>
            <w:proofErr w:type="spellEnd"/>
            <w:r w:rsidR="007D1704">
              <w:rPr>
                <w:rFonts w:ascii="Times New Roman" w:hAnsi="Times New Roman" w:cs="Times New Roman"/>
                <w:sz w:val="24"/>
                <w:szCs w:val="24"/>
              </w:rPr>
              <w:t xml:space="preserve"> алфавита.</w:t>
            </w:r>
          </w:p>
        </w:tc>
        <w:tc>
          <w:tcPr>
            <w:tcW w:w="3260" w:type="dxa"/>
          </w:tcPr>
          <w:p w:rsidR="00390D87" w:rsidRPr="00390D87" w:rsidRDefault="00021A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 xml:space="preserve"> 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390D87" w:rsidRPr="00390D87" w:rsidRDefault="00A432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 инструменты</w:t>
            </w:r>
            <w:r w:rsidR="00045079">
              <w:rPr>
                <w:rFonts w:ascii="Times New Roman" w:hAnsi="Times New Roman" w:cs="Times New Roman"/>
                <w:sz w:val="24"/>
                <w:szCs w:val="24"/>
              </w:rPr>
              <w:t>. Тембры- краски.</w:t>
            </w:r>
          </w:p>
        </w:tc>
        <w:tc>
          <w:tcPr>
            <w:tcW w:w="3260" w:type="dxa"/>
          </w:tcPr>
          <w:p w:rsidR="00390D87" w:rsidRPr="00390D87" w:rsidRDefault="000346A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D14BF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Эстафета </w:t>
            </w:r>
            <w:r w:rsidR="001576D7">
              <w:rPr>
                <w:rFonts w:ascii="Times New Roman" w:hAnsi="Times New Roman" w:cs="Times New Roman"/>
                <w:sz w:val="24"/>
                <w:szCs w:val="24"/>
              </w:rPr>
              <w:t>с преодолением полосы препятствий .</w:t>
            </w:r>
            <w:proofErr w:type="spellStart"/>
            <w:r w:rsidR="00FD091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6C55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D091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="00FD0914">
              <w:rPr>
                <w:rFonts w:ascii="Times New Roman" w:hAnsi="Times New Roman" w:cs="Times New Roman"/>
                <w:sz w:val="24"/>
                <w:szCs w:val="24"/>
              </w:rPr>
              <w:t>- смирно!»</w:t>
            </w:r>
          </w:p>
        </w:tc>
        <w:tc>
          <w:tcPr>
            <w:tcW w:w="3260" w:type="dxa"/>
          </w:tcPr>
          <w:p w:rsidR="00390D87" w:rsidRPr="00390D87" w:rsidRDefault="00A072F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8B2B4C">
              <w:rPr>
                <w:rFonts w:ascii="Times New Roman" w:hAnsi="Times New Roman" w:cs="Times New Roman"/>
                <w:b/>
                <w:sz w:val="24"/>
                <w:szCs w:val="24"/>
              </w:rPr>
              <w:t>21.0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B853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2876A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Составная задача. </w:t>
            </w:r>
          </w:p>
        </w:tc>
        <w:tc>
          <w:tcPr>
            <w:tcW w:w="3260" w:type="dxa"/>
          </w:tcPr>
          <w:p w:rsidR="00390D87" w:rsidRPr="00390D87" w:rsidRDefault="00B2576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B96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75479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  <w:proofErr w:type="spellStart"/>
            <w:r w:rsidR="0054749C">
              <w:rPr>
                <w:rFonts w:ascii="Times New Roman" w:hAnsi="Times New Roman" w:cs="Times New Roman"/>
                <w:sz w:val="24"/>
                <w:szCs w:val="24"/>
              </w:rPr>
              <w:t>звуки.Буквы</w:t>
            </w:r>
            <w:proofErr w:type="spellEnd"/>
            <w:r w:rsidR="0054749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="002F33D9">
              <w:rPr>
                <w:rFonts w:ascii="Times New Roman" w:hAnsi="Times New Roman" w:cs="Times New Roman"/>
                <w:sz w:val="24"/>
                <w:szCs w:val="24"/>
              </w:rPr>
              <w:t>обознчающие</w:t>
            </w:r>
            <w:proofErr w:type="spellEnd"/>
            <w:r w:rsidR="002F3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C57">
              <w:rPr>
                <w:rFonts w:ascii="Times New Roman" w:hAnsi="Times New Roman" w:cs="Times New Roman"/>
                <w:sz w:val="24"/>
                <w:szCs w:val="24"/>
              </w:rPr>
              <w:t>гласные звуки.</w:t>
            </w:r>
            <w:r w:rsidR="00547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390D87" w:rsidRPr="00390D87" w:rsidRDefault="0052104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1724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0958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Диктант. </w:t>
            </w:r>
          </w:p>
        </w:tc>
        <w:tc>
          <w:tcPr>
            <w:tcW w:w="3260" w:type="dxa"/>
          </w:tcPr>
          <w:p w:rsidR="00390D87" w:rsidRPr="00390D87" w:rsidRDefault="007A2B5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5F60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Родное литературное чтение </w:t>
            </w:r>
          </w:p>
        </w:tc>
        <w:tc>
          <w:tcPr>
            <w:tcW w:w="2977" w:type="dxa"/>
          </w:tcPr>
          <w:p w:rsidR="00390D87" w:rsidRPr="00390D87" w:rsidRDefault="0097298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Щщ,звуки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E616E">
              <w:rPr>
                <w:rFonts w:ascii="Times New Roman" w:hAnsi="Times New Roman" w:cs="Times New Roman"/>
                <w:sz w:val="24"/>
                <w:szCs w:val="24"/>
              </w:rPr>
              <w:t>буквы.Стих"Щётка".</w:t>
            </w:r>
            <w:r w:rsidR="00215145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="00215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5145">
              <w:rPr>
                <w:rFonts w:ascii="Times New Roman" w:hAnsi="Times New Roman" w:cs="Times New Roman"/>
                <w:sz w:val="24"/>
                <w:szCs w:val="24"/>
              </w:rPr>
              <w:t>Ээ,звуки</w:t>
            </w:r>
            <w:proofErr w:type="spellEnd"/>
            <w:r w:rsidR="002151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15145">
              <w:rPr>
                <w:rFonts w:ascii="Times New Roman" w:hAnsi="Times New Roman" w:cs="Times New Roman"/>
                <w:sz w:val="24"/>
                <w:szCs w:val="24"/>
              </w:rPr>
              <w:t>буквы.Стих"Экскаватор</w:t>
            </w:r>
            <w:proofErr w:type="spellEnd"/>
            <w:r w:rsidR="00215145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3260" w:type="dxa"/>
          </w:tcPr>
          <w:p w:rsidR="00390D87" w:rsidRPr="00390D87" w:rsidRDefault="00ED65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B2B4C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="00FE628A">
              <w:rPr>
                <w:rFonts w:ascii="Times New Roman" w:hAnsi="Times New Roman" w:cs="Times New Roman"/>
                <w:b/>
                <w:sz w:val="24"/>
                <w:szCs w:val="24"/>
              </w:rPr>
              <w:t>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4D236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  <w:proofErr w:type="spellStart"/>
            <w:r w:rsidR="00173B4A">
              <w:rPr>
                <w:rFonts w:ascii="Times New Roman" w:hAnsi="Times New Roman" w:cs="Times New Roman"/>
                <w:sz w:val="24"/>
                <w:szCs w:val="24"/>
              </w:rPr>
              <w:t>звуки.Буквы</w:t>
            </w:r>
            <w:proofErr w:type="spellEnd"/>
            <w:r w:rsidR="00173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3B4A">
              <w:rPr>
                <w:rFonts w:ascii="Times New Roman" w:hAnsi="Times New Roman" w:cs="Times New Roman"/>
                <w:sz w:val="24"/>
                <w:szCs w:val="24"/>
              </w:rPr>
              <w:t>обознчающие</w:t>
            </w:r>
            <w:proofErr w:type="spellEnd"/>
            <w:r w:rsidR="00173B4A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 </w:t>
            </w:r>
            <w:proofErr w:type="spellStart"/>
            <w:r w:rsidR="00A75CAE">
              <w:rPr>
                <w:rFonts w:ascii="Times New Roman" w:hAnsi="Times New Roman" w:cs="Times New Roman"/>
                <w:sz w:val="24"/>
                <w:szCs w:val="24"/>
              </w:rPr>
              <w:t>звуки.Слова</w:t>
            </w:r>
            <w:proofErr w:type="spellEnd"/>
            <w:r w:rsidR="00A75CAE">
              <w:rPr>
                <w:rFonts w:ascii="Times New Roman" w:hAnsi="Times New Roman" w:cs="Times New Roman"/>
                <w:sz w:val="24"/>
                <w:szCs w:val="24"/>
              </w:rPr>
              <w:t xml:space="preserve"> с удвоенными </w:t>
            </w:r>
            <w:r w:rsidR="008B7999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согласными. </w:t>
            </w:r>
          </w:p>
        </w:tc>
        <w:tc>
          <w:tcPr>
            <w:tcW w:w="3260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A457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8850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Лирическое стихотворение </w:t>
            </w:r>
            <w:proofErr w:type="spellStart"/>
            <w:r w:rsidR="00911426">
              <w:rPr>
                <w:rFonts w:ascii="Times New Roman" w:hAnsi="Times New Roman" w:cs="Times New Roman"/>
                <w:sz w:val="24"/>
                <w:szCs w:val="24"/>
              </w:rPr>
              <w:t>А.Майкова,А.Плещеева,</w:t>
            </w:r>
            <w:r w:rsidR="00C34FD4">
              <w:rPr>
                <w:rFonts w:ascii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 w:rsidR="00C34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6615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F53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2977" w:type="dxa"/>
          </w:tcPr>
          <w:p w:rsidR="00390D87" w:rsidRPr="00390D87" w:rsidRDefault="00F42D6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 w:rsidR="003C0FB9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ата </w:t>
            </w:r>
            <w:r w:rsidR="003C0FB9">
              <w:rPr>
                <w:rFonts w:ascii="Times New Roman" w:hAnsi="Times New Roman" w:cs="Times New Roman"/>
                <w:sz w:val="24"/>
                <w:szCs w:val="24"/>
              </w:rPr>
              <w:t>-Ма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стера всегда трудятся вместе.</w:t>
            </w:r>
          </w:p>
        </w:tc>
        <w:tc>
          <w:tcPr>
            <w:tcW w:w="3260" w:type="dxa"/>
          </w:tcPr>
          <w:p w:rsidR="00390D87" w:rsidRPr="00390D87" w:rsidRDefault="00850E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3F5F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390D87" w:rsidRPr="00390D87" w:rsidRDefault="003F333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мы спим ночью?</w:t>
            </w:r>
          </w:p>
        </w:tc>
        <w:tc>
          <w:tcPr>
            <w:tcW w:w="3260" w:type="dxa"/>
          </w:tcPr>
          <w:p w:rsidR="00390D87" w:rsidRPr="00390D87" w:rsidRDefault="00F41EB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</w:t>
            </w:r>
            <w:r w:rsidR="000D12AB">
              <w:rPr>
                <w:rFonts w:ascii="Times New Roman" w:hAnsi="Times New Roman" w:cs="Times New Roman"/>
                <w:b/>
                <w:sz w:val="24"/>
                <w:szCs w:val="24"/>
              </w:rPr>
              <w:t>г 23.0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368C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6E1FA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  <w:r w:rsidR="00E0576E">
              <w:rPr>
                <w:rFonts w:ascii="Times New Roman" w:hAnsi="Times New Roman" w:cs="Times New Roman"/>
                <w:sz w:val="24"/>
                <w:szCs w:val="24"/>
              </w:rPr>
              <w:t xml:space="preserve">приём сложения однозначных чисел с переходом </w:t>
            </w:r>
            <w:r w:rsidR="00CB62BE">
              <w:rPr>
                <w:rFonts w:ascii="Times New Roman" w:hAnsi="Times New Roman" w:cs="Times New Roman"/>
                <w:sz w:val="24"/>
                <w:szCs w:val="24"/>
              </w:rPr>
              <w:t xml:space="preserve">через десяток. </w:t>
            </w:r>
          </w:p>
        </w:tc>
        <w:tc>
          <w:tcPr>
            <w:tcW w:w="3260" w:type="dxa"/>
          </w:tcPr>
          <w:p w:rsidR="00390D87" w:rsidRPr="00390D87" w:rsidRDefault="00C353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E698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8B799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 Й и </w:t>
            </w:r>
            <w:proofErr w:type="spellStart"/>
            <w:r w:rsidR="009C2400">
              <w:rPr>
                <w:rFonts w:ascii="Times New Roman" w:hAnsi="Times New Roman" w:cs="Times New Roman"/>
                <w:sz w:val="24"/>
                <w:szCs w:val="24"/>
              </w:rPr>
              <w:t>И.Слова</w:t>
            </w:r>
            <w:proofErr w:type="spellEnd"/>
            <w:r w:rsidR="009C2400">
              <w:rPr>
                <w:rFonts w:ascii="Times New Roman" w:hAnsi="Times New Roman" w:cs="Times New Roman"/>
                <w:sz w:val="24"/>
                <w:szCs w:val="24"/>
              </w:rPr>
              <w:t xml:space="preserve"> со звуком </w:t>
            </w:r>
            <w:proofErr w:type="spellStart"/>
            <w:r w:rsidR="009C2400">
              <w:rPr>
                <w:rFonts w:ascii="Times New Roman" w:hAnsi="Times New Roman" w:cs="Times New Roman"/>
                <w:sz w:val="24"/>
                <w:szCs w:val="24"/>
              </w:rPr>
              <w:t>й,</w:t>
            </w:r>
            <w:r w:rsidR="00CB0E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CB0E01">
              <w:rPr>
                <w:rFonts w:ascii="Times New Roman" w:hAnsi="Times New Roman" w:cs="Times New Roman"/>
                <w:sz w:val="24"/>
                <w:szCs w:val="24"/>
              </w:rPr>
              <w:t xml:space="preserve"> буквой « и краткое".</w:t>
            </w:r>
          </w:p>
        </w:tc>
        <w:tc>
          <w:tcPr>
            <w:tcW w:w="3260" w:type="dxa"/>
          </w:tcPr>
          <w:p w:rsidR="00390D87" w:rsidRPr="00390D87" w:rsidRDefault="008109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109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A7511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БукваЭэ,</w:t>
            </w:r>
            <w:r w:rsidR="0099392F"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  <w:proofErr w:type="spellEnd"/>
            <w:r w:rsidR="0099392F">
              <w:rPr>
                <w:rFonts w:ascii="Times New Roman" w:hAnsi="Times New Roman" w:cs="Times New Roman"/>
                <w:sz w:val="24"/>
                <w:szCs w:val="24"/>
              </w:rPr>
              <w:t xml:space="preserve"> слова и предложения. </w:t>
            </w:r>
          </w:p>
        </w:tc>
        <w:tc>
          <w:tcPr>
            <w:tcW w:w="3260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390D87" w:rsidRPr="00390D87" w:rsidRDefault="00D6690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и традиции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весны.Какие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они?</w:t>
            </w:r>
          </w:p>
        </w:tc>
        <w:tc>
          <w:tcPr>
            <w:tcW w:w="3260" w:type="dxa"/>
          </w:tcPr>
          <w:p w:rsidR="00390D87" w:rsidRPr="00390D87" w:rsidRDefault="00FC3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26561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4B64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r w:rsidR="00086702">
              <w:rPr>
                <w:rFonts w:ascii="Times New Roman" w:hAnsi="Times New Roman" w:cs="Times New Roman"/>
                <w:sz w:val="24"/>
                <w:szCs w:val="24"/>
              </w:rPr>
              <w:t>в движении. Бег 30м,60м.Игра" Пятнашки".</w:t>
            </w:r>
          </w:p>
        </w:tc>
        <w:tc>
          <w:tcPr>
            <w:tcW w:w="3260" w:type="dxa"/>
          </w:tcPr>
          <w:p w:rsidR="00390D87" w:rsidRPr="00390D87" w:rsidRDefault="0083636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</w:t>
            </w:r>
            <w:r w:rsidR="000D12AB">
              <w:rPr>
                <w:rFonts w:ascii="Times New Roman" w:hAnsi="Times New Roman" w:cs="Times New Roman"/>
                <w:b/>
                <w:sz w:val="24"/>
                <w:szCs w:val="24"/>
              </w:rPr>
              <w:t>2404.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5A51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7820D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="003A25E9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однозначных чисел переходом </w:t>
            </w:r>
            <w:r w:rsidR="00902246">
              <w:rPr>
                <w:rFonts w:ascii="Times New Roman" w:hAnsi="Times New Roman" w:cs="Times New Roman"/>
                <w:sz w:val="24"/>
                <w:szCs w:val="24"/>
              </w:rPr>
              <w:t>через десяток вида+2,+3</w:t>
            </w:r>
            <w:r w:rsidR="008B2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D659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 xml:space="preserve"> 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9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977" w:type="dxa"/>
          </w:tcPr>
          <w:p w:rsidR="00907E55" w:rsidRPr="00390D87" w:rsidRDefault="00907E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Стихи-загадки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И.Токмаковой</w:t>
            </w:r>
            <w:r w:rsidR="00C200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48A4">
              <w:rPr>
                <w:rFonts w:ascii="Times New Roman" w:hAnsi="Times New Roman" w:cs="Times New Roman"/>
                <w:sz w:val="24"/>
                <w:szCs w:val="24"/>
              </w:rPr>
              <w:t>Л.Ульяновой,Л.Яхнина</w:t>
            </w:r>
            <w:proofErr w:type="spellEnd"/>
            <w:r w:rsidR="004948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390D87" w:rsidRPr="00390D87" w:rsidRDefault="00B03E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3260" w:type="dxa"/>
          </w:tcPr>
          <w:p w:rsidR="00390D87" w:rsidRPr="00390D87" w:rsidRDefault="00F827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827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49733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ОРУ.Эстафета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C09">
              <w:rPr>
                <w:rFonts w:ascii="Times New Roman" w:hAnsi="Times New Roman" w:cs="Times New Roman"/>
                <w:sz w:val="24"/>
                <w:szCs w:val="24"/>
              </w:rPr>
              <w:t>с преодолением препятствий.</w:t>
            </w:r>
          </w:p>
        </w:tc>
        <w:tc>
          <w:tcPr>
            <w:tcW w:w="3260" w:type="dxa"/>
          </w:tcPr>
          <w:p w:rsidR="00390D87" w:rsidRPr="00390D87" w:rsidRDefault="007A5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</w:t>
            </w:r>
            <w:r w:rsidR="00463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25.04.</w:t>
            </w:r>
            <w:r w:rsidR="00932CEC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42347"/>
    <w:multiLevelType w:val="hybridMultilevel"/>
    <w:tmpl w:val="1610A7C4"/>
    <w:lvl w:ilvl="0" w:tplc="0419000F">
      <w:start w:val="1"/>
      <w:numFmt w:val="decimal"/>
      <w:lvlText w:val="%1."/>
      <w:lvlJc w:val="left"/>
      <w:pPr>
        <w:ind w:left="2078" w:hanging="360"/>
      </w:pPr>
    </w:lvl>
    <w:lvl w:ilvl="1" w:tplc="04190019" w:tentative="1">
      <w:start w:val="1"/>
      <w:numFmt w:val="lowerLetter"/>
      <w:lvlText w:val="%2."/>
      <w:lvlJc w:val="left"/>
      <w:pPr>
        <w:ind w:left="2798" w:hanging="360"/>
      </w:pPr>
    </w:lvl>
    <w:lvl w:ilvl="2" w:tplc="0419001B" w:tentative="1">
      <w:start w:val="1"/>
      <w:numFmt w:val="lowerRoman"/>
      <w:lvlText w:val="%3."/>
      <w:lvlJc w:val="right"/>
      <w:pPr>
        <w:ind w:left="3518" w:hanging="180"/>
      </w:pPr>
    </w:lvl>
    <w:lvl w:ilvl="3" w:tplc="0419000F" w:tentative="1">
      <w:start w:val="1"/>
      <w:numFmt w:val="decimal"/>
      <w:lvlText w:val="%4."/>
      <w:lvlJc w:val="left"/>
      <w:pPr>
        <w:ind w:left="4238" w:hanging="360"/>
      </w:pPr>
    </w:lvl>
    <w:lvl w:ilvl="4" w:tplc="04190019" w:tentative="1">
      <w:start w:val="1"/>
      <w:numFmt w:val="lowerLetter"/>
      <w:lvlText w:val="%5."/>
      <w:lvlJc w:val="left"/>
      <w:pPr>
        <w:ind w:left="4958" w:hanging="360"/>
      </w:pPr>
    </w:lvl>
    <w:lvl w:ilvl="5" w:tplc="0419001B" w:tentative="1">
      <w:start w:val="1"/>
      <w:numFmt w:val="lowerRoman"/>
      <w:lvlText w:val="%6."/>
      <w:lvlJc w:val="right"/>
      <w:pPr>
        <w:ind w:left="5678" w:hanging="180"/>
      </w:pPr>
    </w:lvl>
    <w:lvl w:ilvl="6" w:tplc="0419000F" w:tentative="1">
      <w:start w:val="1"/>
      <w:numFmt w:val="decimal"/>
      <w:lvlText w:val="%7."/>
      <w:lvlJc w:val="left"/>
      <w:pPr>
        <w:ind w:left="6398" w:hanging="360"/>
      </w:pPr>
    </w:lvl>
    <w:lvl w:ilvl="7" w:tplc="04190019" w:tentative="1">
      <w:start w:val="1"/>
      <w:numFmt w:val="lowerLetter"/>
      <w:lvlText w:val="%8."/>
      <w:lvlJc w:val="left"/>
      <w:pPr>
        <w:ind w:left="7118" w:hanging="360"/>
      </w:pPr>
    </w:lvl>
    <w:lvl w:ilvl="8" w:tplc="0419001B" w:tentative="1">
      <w:start w:val="1"/>
      <w:numFmt w:val="lowerRoman"/>
      <w:lvlText w:val="%9."/>
      <w:lvlJc w:val="right"/>
      <w:pPr>
        <w:ind w:left="78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2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56E"/>
    <w:rsid w:val="00015B9B"/>
    <w:rsid w:val="00021A38"/>
    <w:rsid w:val="000346A3"/>
    <w:rsid w:val="00045079"/>
    <w:rsid w:val="0006157E"/>
    <w:rsid w:val="00086702"/>
    <w:rsid w:val="0009589A"/>
    <w:rsid w:val="000A57CD"/>
    <w:rsid w:val="000C67DA"/>
    <w:rsid w:val="000D12AB"/>
    <w:rsid w:val="000D2E83"/>
    <w:rsid w:val="000F770A"/>
    <w:rsid w:val="001308CC"/>
    <w:rsid w:val="00137BEC"/>
    <w:rsid w:val="001576D7"/>
    <w:rsid w:val="00165FA4"/>
    <w:rsid w:val="0017249C"/>
    <w:rsid w:val="00173B4A"/>
    <w:rsid w:val="00185C09"/>
    <w:rsid w:val="00193554"/>
    <w:rsid w:val="00200AFB"/>
    <w:rsid w:val="00210245"/>
    <w:rsid w:val="00215145"/>
    <w:rsid w:val="00231279"/>
    <w:rsid w:val="00252968"/>
    <w:rsid w:val="00265613"/>
    <w:rsid w:val="00267C72"/>
    <w:rsid w:val="0027756C"/>
    <w:rsid w:val="002876AF"/>
    <w:rsid w:val="002C454B"/>
    <w:rsid w:val="002D5A30"/>
    <w:rsid w:val="002E470B"/>
    <w:rsid w:val="002F33D9"/>
    <w:rsid w:val="00320B3A"/>
    <w:rsid w:val="003368CA"/>
    <w:rsid w:val="003760B2"/>
    <w:rsid w:val="00390D87"/>
    <w:rsid w:val="00395BB0"/>
    <w:rsid w:val="003A25E9"/>
    <w:rsid w:val="003A2D48"/>
    <w:rsid w:val="003C0FB9"/>
    <w:rsid w:val="003F333F"/>
    <w:rsid w:val="003F5FB5"/>
    <w:rsid w:val="00421854"/>
    <w:rsid w:val="00463423"/>
    <w:rsid w:val="004948A4"/>
    <w:rsid w:val="00497333"/>
    <w:rsid w:val="004B640E"/>
    <w:rsid w:val="004C7428"/>
    <w:rsid w:val="004D2364"/>
    <w:rsid w:val="0052104A"/>
    <w:rsid w:val="0054749C"/>
    <w:rsid w:val="0056256E"/>
    <w:rsid w:val="00582F05"/>
    <w:rsid w:val="005868FC"/>
    <w:rsid w:val="005A519C"/>
    <w:rsid w:val="005E70B2"/>
    <w:rsid w:val="005F6070"/>
    <w:rsid w:val="0062092F"/>
    <w:rsid w:val="006440B6"/>
    <w:rsid w:val="00661543"/>
    <w:rsid w:val="006C5503"/>
    <w:rsid w:val="006D5D1B"/>
    <w:rsid w:val="006E15FB"/>
    <w:rsid w:val="006E1FAE"/>
    <w:rsid w:val="006F53B5"/>
    <w:rsid w:val="00754792"/>
    <w:rsid w:val="00760CD4"/>
    <w:rsid w:val="007820DC"/>
    <w:rsid w:val="007A2B54"/>
    <w:rsid w:val="007A5446"/>
    <w:rsid w:val="007D1704"/>
    <w:rsid w:val="008109B7"/>
    <w:rsid w:val="00823CD8"/>
    <w:rsid w:val="0083636E"/>
    <w:rsid w:val="008418BB"/>
    <w:rsid w:val="00850E26"/>
    <w:rsid w:val="008850C2"/>
    <w:rsid w:val="008B2B4C"/>
    <w:rsid w:val="008B7999"/>
    <w:rsid w:val="008E6983"/>
    <w:rsid w:val="00902246"/>
    <w:rsid w:val="00907E55"/>
    <w:rsid w:val="00911426"/>
    <w:rsid w:val="00932CEC"/>
    <w:rsid w:val="00942CEC"/>
    <w:rsid w:val="00951C57"/>
    <w:rsid w:val="00954677"/>
    <w:rsid w:val="00972982"/>
    <w:rsid w:val="0099392F"/>
    <w:rsid w:val="009C2400"/>
    <w:rsid w:val="00A072F3"/>
    <w:rsid w:val="00A43274"/>
    <w:rsid w:val="00A45749"/>
    <w:rsid w:val="00A7511A"/>
    <w:rsid w:val="00A75CAE"/>
    <w:rsid w:val="00A8714B"/>
    <w:rsid w:val="00AB682A"/>
    <w:rsid w:val="00AC480F"/>
    <w:rsid w:val="00AE616E"/>
    <w:rsid w:val="00B03EA5"/>
    <w:rsid w:val="00B2576F"/>
    <w:rsid w:val="00B63F08"/>
    <w:rsid w:val="00B66DDF"/>
    <w:rsid w:val="00B75546"/>
    <w:rsid w:val="00B853B1"/>
    <w:rsid w:val="00B92269"/>
    <w:rsid w:val="00B969B4"/>
    <w:rsid w:val="00BA4577"/>
    <w:rsid w:val="00BC3A45"/>
    <w:rsid w:val="00BC3E24"/>
    <w:rsid w:val="00BD7680"/>
    <w:rsid w:val="00C17132"/>
    <w:rsid w:val="00C20051"/>
    <w:rsid w:val="00C34FD4"/>
    <w:rsid w:val="00C353DA"/>
    <w:rsid w:val="00C741D7"/>
    <w:rsid w:val="00CB0E01"/>
    <w:rsid w:val="00CB62BE"/>
    <w:rsid w:val="00CE2F1E"/>
    <w:rsid w:val="00D14BF9"/>
    <w:rsid w:val="00D65928"/>
    <w:rsid w:val="00D66905"/>
    <w:rsid w:val="00DE7347"/>
    <w:rsid w:val="00E0576E"/>
    <w:rsid w:val="00EB6EE3"/>
    <w:rsid w:val="00ED659A"/>
    <w:rsid w:val="00EF09B2"/>
    <w:rsid w:val="00F136C5"/>
    <w:rsid w:val="00F41EB8"/>
    <w:rsid w:val="00F42D6B"/>
    <w:rsid w:val="00F7796C"/>
    <w:rsid w:val="00F827DB"/>
    <w:rsid w:val="00F855E4"/>
    <w:rsid w:val="00FC328F"/>
    <w:rsid w:val="00FD0914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B347"/>
  <w15:docId w15:val="{F625B731-1434-2F47-A61F-433B8377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0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79285195591</cp:lastModifiedBy>
  <cp:revision>2</cp:revision>
  <dcterms:created xsi:type="dcterms:W3CDTF">2020-04-21T19:48:00Z</dcterms:created>
  <dcterms:modified xsi:type="dcterms:W3CDTF">2020-04-21T19:48:00Z</dcterms:modified>
</cp:coreProperties>
</file>