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E81446">
      <w:pPr>
        <w:pStyle w:val="1"/>
      </w:pPr>
      <w:r>
        <w:t xml:space="preserve">           </w:t>
      </w:r>
      <w:r w:rsidR="00F855E4">
        <w:t xml:space="preserve">     </w:t>
      </w:r>
      <w:r>
        <w:t xml:space="preserve"> </w:t>
      </w:r>
      <w:r w:rsidR="0038523D">
        <w:t>Дневник для 9 «б»</w:t>
      </w:r>
      <w:r w:rsidRPr="00390D87">
        <w:t xml:space="preserve"> класса  </w:t>
      </w:r>
      <w:r w:rsidR="00F855E4">
        <w:t xml:space="preserve">      </w:t>
      </w:r>
      <w:r w:rsidR="002C454B">
        <w:t>МКОУ «</w:t>
      </w:r>
      <w:proofErr w:type="spellStart"/>
      <w:r w:rsidR="002C454B">
        <w:t>Ашагастальская</w:t>
      </w:r>
      <w:proofErr w:type="spellEnd"/>
      <w:r w:rsidR="002C454B">
        <w:t xml:space="preserve"> СОШ</w:t>
      </w:r>
      <w:r w:rsidRPr="00390D87"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21"/>
        <w:gridCol w:w="1967"/>
        <w:gridCol w:w="3291"/>
        <w:gridCol w:w="2410"/>
        <w:gridCol w:w="2126"/>
      </w:tblGrid>
      <w:tr w:rsidR="00760CD4" w:rsidRPr="00390D87" w:rsidTr="00C33169">
        <w:trPr>
          <w:trHeight w:val="414"/>
        </w:trPr>
        <w:tc>
          <w:tcPr>
            <w:tcW w:w="521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94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9414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60CD4" w:rsidRPr="00390D87" w:rsidTr="00C33169">
        <w:trPr>
          <w:trHeight w:val="586"/>
        </w:trPr>
        <w:tc>
          <w:tcPr>
            <w:tcW w:w="521" w:type="dxa"/>
          </w:tcPr>
          <w:p w:rsidR="00760CD4" w:rsidRDefault="00760CD4" w:rsidP="00760CD4"/>
        </w:tc>
        <w:tc>
          <w:tcPr>
            <w:tcW w:w="196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329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41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2126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E81446" w:rsidRPr="00390D87" w:rsidTr="00C33169">
        <w:trPr>
          <w:trHeight w:val="134"/>
        </w:trPr>
        <w:tc>
          <w:tcPr>
            <w:tcW w:w="521" w:type="dxa"/>
          </w:tcPr>
          <w:p w:rsidR="00E81446" w:rsidRDefault="00E81446" w:rsidP="00760CD4">
            <w:r>
              <w:t>1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291" w:type="dxa"/>
          </w:tcPr>
          <w:p w:rsidR="00E81446" w:rsidRPr="00390D87" w:rsidRDefault="009414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веществ и энергии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414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168</w:t>
            </w:r>
          </w:p>
        </w:tc>
      </w:tr>
      <w:tr w:rsidR="00E81446" w:rsidRPr="00390D87" w:rsidTr="00C33169">
        <w:trPr>
          <w:trHeight w:val="118"/>
        </w:trPr>
        <w:tc>
          <w:tcPr>
            <w:tcW w:w="521" w:type="dxa"/>
          </w:tcPr>
          <w:p w:rsidR="00E81446" w:rsidRDefault="00E81446" w:rsidP="00760CD4">
            <w:r>
              <w:t>2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291" w:type="dxa"/>
          </w:tcPr>
          <w:p w:rsidR="00E81446" w:rsidRPr="00390D87" w:rsidRDefault="009414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Необычная школа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414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9,10 стр. 171</w:t>
            </w:r>
          </w:p>
        </w:tc>
      </w:tr>
      <w:tr w:rsidR="00E81446" w:rsidRPr="00390D87" w:rsidTr="00C33169">
        <w:trPr>
          <w:trHeight w:val="118"/>
        </w:trPr>
        <w:tc>
          <w:tcPr>
            <w:tcW w:w="521" w:type="dxa"/>
          </w:tcPr>
          <w:p w:rsidR="00E81446" w:rsidRDefault="00E81446" w:rsidP="00760CD4">
            <w:r>
              <w:t>3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291" w:type="dxa"/>
          </w:tcPr>
          <w:p w:rsidR="00E81446" w:rsidRPr="00390D87" w:rsidRDefault="009414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Биологическое действие радиации. Закон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раоактивного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распада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414BE" w:rsidP="0094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 в1-7</w:t>
            </w:r>
            <w:r w:rsidR="00E81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446" w:rsidRPr="00390D87" w:rsidTr="00C33169">
        <w:trPr>
          <w:trHeight w:val="118"/>
        </w:trPr>
        <w:tc>
          <w:tcPr>
            <w:tcW w:w="521" w:type="dxa"/>
          </w:tcPr>
          <w:p w:rsidR="00E81446" w:rsidRDefault="00E81446" w:rsidP="00760CD4">
            <w:r>
              <w:t>4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291" w:type="dxa"/>
          </w:tcPr>
          <w:p w:rsidR="00E81446" w:rsidRPr="00390D87" w:rsidRDefault="009414BE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Предельные одноосновные карбоновые кислоты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414BE" w:rsidP="0094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 1-6</w:t>
            </w:r>
          </w:p>
        </w:tc>
      </w:tr>
      <w:tr w:rsidR="00E81446" w:rsidRPr="00390D87" w:rsidTr="00C33169">
        <w:trPr>
          <w:trHeight w:val="101"/>
        </w:trPr>
        <w:tc>
          <w:tcPr>
            <w:tcW w:w="521" w:type="dxa"/>
          </w:tcPr>
          <w:p w:rsidR="00E81446" w:rsidRDefault="00E81446" w:rsidP="00760CD4">
            <w:r>
              <w:t>5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91" w:type="dxa"/>
          </w:tcPr>
          <w:p w:rsidR="00E81446" w:rsidRPr="00390D87" w:rsidRDefault="009414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Квадратный трехчлен. Подготовка к ОГЭ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414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Тестовые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зад-я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№925,931,934</w:t>
            </w:r>
          </w:p>
        </w:tc>
      </w:tr>
      <w:tr w:rsidR="00E81446" w:rsidRPr="00390D87" w:rsidTr="00C33169">
        <w:trPr>
          <w:trHeight w:val="101"/>
        </w:trPr>
        <w:tc>
          <w:tcPr>
            <w:tcW w:w="521" w:type="dxa"/>
          </w:tcPr>
          <w:p w:rsidR="00E81446" w:rsidRDefault="00E81446" w:rsidP="00760CD4">
            <w:r>
              <w:t>6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3291" w:type="dxa"/>
          </w:tcPr>
          <w:p w:rsidR="00E81446" w:rsidRPr="00D655E5" w:rsidRDefault="009414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Л.Н.Толстой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Автобиографическая повесть «Юность». Нравственные, идеальные мечты и реальность.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126" w:type="dxa"/>
          </w:tcPr>
          <w:p w:rsidR="00E81446" w:rsidRPr="00390D87" w:rsidRDefault="009414BE" w:rsidP="0094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сообщ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-е. Ответы на вопросы</w:t>
            </w:r>
          </w:p>
        </w:tc>
      </w:tr>
      <w:tr w:rsidR="00E81446" w:rsidRPr="00390D87" w:rsidTr="00C33169">
        <w:trPr>
          <w:trHeight w:val="77"/>
        </w:trPr>
        <w:tc>
          <w:tcPr>
            <w:tcW w:w="521" w:type="dxa"/>
          </w:tcPr>
          <w:p w:rsidR="00E81446" w:rsidRDefault="00E81446" w:rsidP="00760CD4">
            <w:r>
              <w:t>7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46" w:rsidRPr="00390D87" w:rsidTr="00C33169">
        <w:trPr>
          <w:trHeight w:val="417"/>
        </w:trPr>
        <w:tc>
          <w:tcPr>
            <w:tcW w:w="521" w:type="dxa"/>
            <w:shd w:val="clear" w:color="auto" w:fill="DBE5F1" w:themeFill="accent1" w:themeFillTint="33"/>
          </w:tcPr>
          <w:p w:rsidR="00E81446" w:rsidRDefault="00E81446" w:rsidP="00760CD4"/>
        </w:tc>
        <w:tc>
          <w:tcPr>
            <w:tcW w:w="7668" w:type="dxa"/>
            <w:gridSpan w:val="3"/>
            <w:shd w:val="clear" w:color="auto" w:fill="DBE5F1" w:themeFill="accent1" w:themeFillTint="33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9414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Вторник 21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46" w:rsidRPr="00390D87" w:rsidTr="00C33169">
        <w:trPr>
          <w:trHeight w:val="125"/>
        </w:trPr>
        <w:tc>
          <w:tcPr>
            <w:tcW w:w="521" w:type="dxa"/>
          </w:tcPr>
          <w:p w:rsidR="00E81446" w:rsidRDefault="00E81446" w:rsidP="00760CD4">
            <w:r>
              <w:t>1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91" w:type="dxa"/>
          </w:tcPr>
          <w:p w:rsidR="00E81446" w:rsidRPr="00390D87" w:rsidRDefault="009414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 и ее график. Повторение.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414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№955,956</w:t>
            </w:r>
          </w:p>
        </w:tc>
      </w:tr>
      <w:tr w:rsidR="00E81446" w:rsidRPr="00390D87" w:rsidTr="00C33169">
        <w:trPr>
          <w:trHeight w:val="134"/>
        </w:trPr>
        <w:tc>
          <w:tcPr>
            <w:tcW w:w="521" w:type="dxa"/>
          </w:tcPr>
          <w:p w:rsidR="00E81446" w:rsidRDefault="00E81446" w:rsidP="00760CD4">
            <w:r>
              <w:t>2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3291" w:type="dxa"/>
          </w:tcPr>
          <w:p w:rsidR="00E81446" w:rsidRPr="00390D87" w:rsidRDefault="009414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«Юность». Становление личности. Образы в повести.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414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приемы создания образов</w:t>
            </w:r>
            <w:r w:rsidR="00916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446" w:rsidRPr="00390D87" w:rsidTr="00C33169">
        <w:trPr>
          <w:trHeight w:val="109"/>
        </w:trPr>
        <w:tc>
          <w:tcPr>
            <w:tcW w:w="521" w:type="dxa"/>
          </w:tcPr>
          <w:p w:rsidR="00E81446" w:rsidRDefault="00E81446" w:rsidP="00760CD4">
            <w:r>
              <w:t>3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291" w:type="dxa"/>
          </w:tcPr>
          <w:p w:rsidR="00E81446" w:rsidRPr="00390D87" w:rsidRDefault="009414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Подросток и домашние питомцы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414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12, 11 стр.178-179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4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91" w:type="dxa"/>
          </w:tcPr>
          <w:p w:rsidR="00E81446" w:rsidRPr="00390D87" w:rsidRDefault="009414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 с разными видами связи.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414BE" w:rsidP="0094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273</w:t>
            </w:r>
          </w:p>
        </w:tc>
      </w:tr>
      <w:tr w:rsidR="00E81446" w:rsidRPr="00390D87" w:rsidTr="00116E8F">
        <w:trPr>
          <w:trHeight w:val="642"/>
        </w:trPr>
        <w:tc>
          <w:tcPr>
            <w:tcW w:w="521" w:type="dxa"/>
          </w:tcPr>
          <w:p w:rsidR="00E81446" w:rsidRDefault="00E81446" w:rsidP="00760CD4">
            <w:r>
              <w:t>5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культура</w:t>
            </w:r>
          </w:p>
        </w:tc>
        <w:tc>
          <w:tcPr>
            <w:tcW w:w="3291" w:type="dxa"/>
          </w:tcPr>
          <w:p w:rsidR="00E81446" w:rsidRPr="00390D87" w:rsidRDefault="009414B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вдлину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13-15 шагов разбега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</w:t>
            </w:r>
          </w:p>
        </w:tc>
      </w:tr>
      <w:tr w:rsidR="00E81446" w:rsidRPr="00390D87" w:rsidTr="00C33169">
        <w:tc>
          <w:tcPr>
            <w:tcW w:w="521" w:type="dxa"/>
          </w:tcPr>
          <w:p w:rsidR="00E81446" w:rsidRDefault="00E81446" w:rsidP="00760CD4">
            <w:r>
              <w:t>6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291" w:type="dxa"/>
          </w:tcPr>
          <w:p w:rsidR="00E81446" w:rsidRPr="00390D87" w:rsidRDefault="00116E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Геогр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-я Дагестана. Численность и воспроизводство населения. Демографическая ситуация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-не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116E8F" w:rsidP="0011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81446" w:rsidRPr="00390D87" w:rsidTr="00C33169">
        <w:tc>
          <w:tcPr>
            <w:tcW w:w="521" w:type="dxa"/>
          </w:tcPr>
          <w:p w:rsidR="00E81446" w:rsidRDefault="00E81446" w:rsidP="00760CD4">
            <w:r>
              <w:t>7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46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9414BE">
              <w:rPr>
                <w:rFonts w:ascii="Times New Roman" w:hAnsi="Times New Roman" w:cs="Times New Roman"/>
                <w:b/>
                <w:sz w:val="24"/>
                <w:szCs w:val="24"/>
              </w:rPr>
              <w:t>Среда 22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E81446" w:rsidRPr="00390D87" w:rsidTr="00C33169">
        <w:trPr>
          <w:trHeight w:val="125"/>
        </w:trPr>
        <w:tc>
          <w:tcPr>
            <w:tcW w:w="521" w:type="dxa"/>
          </w:tcPr>
          <w:p w:rsidR="00E81446" w:rsidRDefault="00E81446" w:rsidP="00760CD4">
            <w:r>
              <w:t>1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291" w:type="dxa"/>
          </w:tcPr>
          <w:p w:rsidR="00E81446" w:rsidRPr="00390D87" w:rsidRDefault="00116E8F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Жиры. </w:t>
            </w:r>
            <w:r w:rsidR="00E81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11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116E8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proofErr w:type="gramStart"/>
            <w:r w:rsidR="00116E8F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="00116E8F">
              <w:rPr>
                <w:rFonts w:ascii="Times New Roman" w:hAnsi="Times New Roman" w:cs="Times New Roman"/>
                <w:sz w:val="24"/>
                <w:szCs w:val="24"/>
              </w:rPr>
              <w:t>пр. 2-5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1446" w:rsidRPr="00390D87" w:rsidTr="00C33169">
        <w:trPr>
          <w:trHeight w:val="150"/>
        </w:trPr>
        <w:tc>
          <w:tcPr>
            <w:tcW w:w="521" w:type="dxa"/>
          </w:tcPr>
          <w:p w:rsidR="00E81446" w:rsidRDefault="00E81446" w:rsidP="00760CD4">
            <w:r>
              <w:t>2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291" w:type="dxa"/>
          </w:tcPr>
          <w:p w:rsidR="00E81446" w:rsidRPr="00390D87" w:rsidRDefault="00116E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-е отношения в 1930е годы.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116E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 Ответы на вопросы</w:t>
            </w:r>
          </w:p>
        </w:tc>
      </w:tr>
      <w:tr w:rsidR="00E81446" w:rsidRPr="00390D87" w:rsidTr="00C33169">
        <w:trPr>
          <w:trHeight w:val="109"/>
        </w:trPr>
        <w:tc>
          <w:tcPr>
            <w:tcW w:w="521" w:type="dxa"/>
          </w:tcPr>
          <w:p w:rsidR="00E81446" w:rsidRDefault="00E81446" w:rsidP="00760CD4">
            <w:r>
              <w:t>3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291" w:type="dxa"/>
          </w:tcPr>
          <w:p w:rsidR="00E81446" w:rsidRPr="00390D87" w:rsidRDefault="00116E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Термоядерная реакция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116E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1-7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4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291" w:type="dxa"/>
          </w:tcPr>
          <w:p w:rsidR="00E81446" w:rsidRPr="00390D87" w:rsidRDefault="00116E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по теме: «Площади фигур».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116E8F" w:rsidP="0011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123-131. К/В</w:t>
            </w:r>
          </w:p>
        </w:tc>
      </w:tr>
      <w:tr w:rsidR="00E81446" w:rsidRPr="00390D87" w:rsidTr="00C33169">
        <w:trPr>
          <w:trHeight w:val="134"/>
        </w:trPr>
        <w:tc>
          <w:tcPr>
            <w:tcW w:w="521" w:type="dxa"/>
          </w:tcPr>
          <w:p w:rsidR="00E81446" w:rsidRDefault="00E81446" w:rsidP="00760CD4">
            <w:r>
              <w:t>5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О.Б.Ж</w:t>
            </w:r>
          </w:p>
        </w:tc>
        <w:tc>
          <w:tcPr>
            <w:tcW w:w="3291" w:type="dxa"/>
          </w:tcPr>
          <w:p w:rsidR="00E81446" w:rsidRPr="00390D87" w:rsidRDefault="00C00CB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Наркомания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таксикомания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Их последствия для здоровья.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C00CB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темы</w:t>
            </w:r>
          </w:p>
        </w:tc>
      </w:tr>
      <w:tr w:rsidR="00E81446" w:rsidRPr="00390D87" w:rsidTr="00C33169">
        <w:trPr>
          <w:trHeight w:val="125"/>
        </w:trPr>
        <w:tc>
          <w:tcPr>
            <w:tcW w:w="521" w:type="dxa"/>
          </w:tcPr>
          <w:p w:rsidR="00E81446" w:rsidRDefault="00E81446" w:rsidP="00760CD4">
            <w:r>
              <w:t>6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291" w:type="dxa"/>
          </w:tcPr>
          <w:p w:rsidR="00E81446" w:rsidRPr="00390D87" w:rsidRDefault="00116E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Стиль устного народного творчества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116E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148</w:t>
            </w:r>
          </w:p>
        </w:tc>
      </w:tr>
      <w:tr w:rsidR="00E81446" w:rsidRPr="00390D87" w:rsidTr="00C33169">
        <w:trPr>
          <w:trHeight w:val="77"/>
        </w:trPr>
        <w:tc>
          <w:tcPr>
            <w:tcW w:w="521" w:type="dxa"/>
          </w:tcPr>
          <w:p w:rsidR="00E81446" w:rsidRDefault="00E81446" w:rsidP="00760CD4">
            <w:r>
              <w:t>7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46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</w:t>
            </w:r>
            <w:r w:rsidR="009414BE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23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E81446" w:rsidRPr="00390D87" w:rsidTr="00C33169">
        <w:trPr>
          <w:trHeight w:val="150"/>
        </w:trPr>
        <w:tc>
          <w:tcPr>
            <w:tcW w:w="521" w:type="dxa"/>
          </w:tcPr>
          <w:p w:rsidR="00E81446" w:rsidRDefault="00E81446" w:rsidP="00760CD4">
            <w:r>
              <w:t>1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291" w:type="dxa"/>
          </w:tcPr>
          <w:p w:rsidR="00E81446" w:rsidRPr="00390D87" w:rsidRDefault="00116E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Витамины. 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116E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169</w:t>
            </w:r>
          </w:p>
        </w:tc>
      </w:tr>
      <w:tr w:rsidR="00E81446" w:rsidRPr="00390D87" w:rsidTr="00C33169">
        <w:trPr>
          <w:trHeight w:val="109"/>
        </w:trPr>
        <w:tc>
          <w:tcPr>
            <w:tcW w:w="521" w:type="dxa"/>
          </w:tcPr>
          <w:p w:rsidR="00E81446" w:rsidRDefault="00E81446" w:rsidP="00760CD4">
            <w:r>
              <w:t>2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291" w:type="dxa"/>
          </w:tcPr>
          <w:p w:rsidR="00E81446" w:rsidRPr="00390D87" w:rsidRDefault="00116E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Кумиры подростков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116E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9-10,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184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3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91" w:type="dxa"/>
          </w:tcPr>
          <w:p w:rsidR="00E81446" w:rsidRPr="00390D87" w:rsidRDefault="00116E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 и ее график. Подготовка к ОГЭ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</w:t>
            </w:r>
            <w:r w:rsidR="00116E8F">
              <w:rPr>
                <w:rFonts w:ascii="Times New Roman" w:hAnsi="Times New Roman" w:cs="Times New Roman"/>
                <w:sz w:val="24"/>
                <w:szCs w:val="24"/>
              </w:rPr>
              <w:t>я ОГЭ.</w:t>
            </w:r>
          </w:p>
        </w:tc>
      </w:tr>
      <w:tr w:rsidR="00E81446" w:rsidRPr="00390D87" w:rsidTr="00C33169">
        <w:trPr>
          <w:trHeight w:val="134"/>
        </w:trPr>
        <w:tc>
          <w:tcPr>
            <w:tcW w:w="521" w:type="dxa"/>
          </w:tcPr>
          <w:p w:rsidR="00E81446" w:rsidRDefault="00E81446" w:rsidP="00760CD4">
            <w:r>
              <w:t>4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91" w:type="dxa"/>
          </w:tcPr>
          <w:p w:rsidR="00E81446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Период, как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разнов-ть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-ми видами связи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275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5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3291" w:type="dxa"/>
          </w:tcPr>
          <w:p w:rsidR="00E81446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Миграция населения. Расселение.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сельс-ое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нас-е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Трудовые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рес-сы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занятость.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6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культура</w:t>
            </w:r>
          </w:p>
        </w:tc>
        <w:tc>
          <w:tcPr>
            <w:tcW w:w="3291" w:type="dxa"/>
          </w:tcPr>
          <w:p w:rsidR="00D655E5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на 100 м. Техника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-я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40AC7" w:rsidP="00155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</w:t>
            </w:r>
          </w:p>
        </w:tc>
      </w:tr>
      <w:tr w:rsidR="00D655E5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9414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24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655E5" w:rsidRPr="00390D87" w:rsidTr="00C33169">
        <w:trPr>
          <w:trHeight w:val="134"/>
        </w:trPr>
        <w:tc>
          <w:tcPr>
            <w:tcW w:w="521" w:type="dxa"/>
          </w:tcPr>
          <w:p w:rsidR="00D655E5" w:rsidRDefault="00D655E5" w:rsidP="00760CD4">
            <w:r>
              <w:t>1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291" w:type="dxa"/>
          </w:tcPr>
          <w:p w:rsidR="00D655E5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Международноправовая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защита жертв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вооруж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-тов.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92. Вопросы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-фу</w:t>
            </w:r>
          </w:p>
        </w:tc>
      </w:tr>
      <w:tr w:rsidR="00D655E5" w:rsidRPr="00390D87" w:rsidTr="00C33169">
        <w:trPr>
          <w:trHeight w:val="151"/>
        </w:trPr>
        <w:tc>
          <w:tcPr>
            <w:tcW w:w="521" w:type="dxa"/>
          </w:tcPr>
          <w:p w:rsidR="00D655E5" w:rsidRDefault="00D655E5" w:rsidP="00760CD4">
            <w:r>
              <w:t>2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91" w:type="dxa"/>
          </w:tcPr>
          <w:p w:rsidR="00D655E5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Проверяем себя. Выполнение тестов.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Дописать тесты.</w:t>
            </w:r>
          </w:p>
        </w:tc>
      </w:tr>
      <w:tr w:rsidR="00D655E5" w:rsidRPr="00390D87" w:rsidTr="00C33169">
        <w:trPr>
          <w:trHeight w:val="151"/>
        </w:trPr>
        <w:tc>
          <w:tcPr>
            <w:tcW w:w="521" w:type="dxa"/>
          </w:tcPr>
          <w:p w:rsidR="00D655E5" w:rsidRDefault="00D655E5" w:rsidP="00760CD4">
            <w:r>
              <w:t>3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291" w:type="dxa"/>
          </w:tcPr>
          <w:p w:rsidR="00D655E5" w:rsidRPr="00390D87" w:rsidRDefault="00EF3FBC" w:rsidP="00EF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-й урок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себя. Стр267</w:t>
            </w:r>
          </w:p>
        </w:tc>
      </w:tr>
      <w:tr w:rsidR="00D655E5" w:rsidRPr="00390D87" w:rsidTr="00C33169">
        <w:trPr>
          <w:trHeight w:val="151"/>
        </w:trPr>
        <w:tc>
          <w:tcPr>
            <w:tcW w:w="521" w:type="dxa"/>
          </w:tcPr>
          <w:p w:rsidR="00D655E5" w:rsidRDefault="00D655E5" w:rsidP="00760CD4">
            <w:r>
              <w:t>4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291" w:type="dxa"/>
          </w:tcPr>
          <w:p w:rsidR="00D655E5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«Площади фигур»</w:t>
            </w:r>
            <w:r w:rsidR="00D65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5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291" w:type="dxa"/>
          </w:tcPr>
          <w:p w:rsidR="00D655E5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Р-р. Изложение «Герои»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пройд-го</w:t>
            </w:r>
            <w:proofErr w:type="spellEnd"/>
            <w:proofErr w:type="gramEnd"/>
          </w:p>
        </w:tc>
      </w:tr>
      <w:tr w:rsidR="00D655E5" w:rsidRPr="00390D87" w:rsidTr="00C33169">
        <w:trPr>
          <w:trHeight w:val="151"/>
        </w:trPr>
        <w:tc>
          <w:tcPr>
            <w:tcW w:w="521" w:type="dxa"/>
          </w:tcPr>
          <w:p w:rsidR="00D655E5" w:rsidRDefault="00D655E5" w:rsidP="00760CD4">
            <w:r>
              <w:t>6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лит.</w:t>
            </w:r>
          </w:p>
        </w:tc>
        <w:tc>
          <w:tcPr>
            <w:tcW w:w="3291" w:type="dxa"/>
          </w:tcPr>
          <w:p w:rsidR="00D655E5" w:rsidRPr="00390D87" w:rsidRDefault="00EF3F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Суг</w:t>
            </w:r>
            <w:r w:rsidR="00D40AC7">
              <w:rPr>
                <w:rFonts w:ascii="Times New Roman" w:hAnsi="Times New Roman" w:cs="Times New Roman"/>
                <w:sz w:val="24"/>
                <w:szCs w:val="24"/>
              </w:rPr>
              <w:t>ури</w:t>
            </w:r>
            <w:proofErr w:type="spellEnd"/>
            <w:r w:rsidR="00D40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0AC7">
              <w:rPr>
                <w:rFonts w:ascii="Times New Roman" w:hAnsi="Times New Roman" w:cs="Times New Roman"/>
                <w:sz w:val="24"/>
                <w:szCs w:val="24"/>
              </w:rPr>
              <w:t>Увайсов</w:t>
            </w:r>
            <w:proofErr w:type="spellEnd"/>
            <w:r w:rsidR="00D40AC7">
              <w:rPr>
                <w:rFonts w:ascii="Times New Roman" w:hAnsi="Times New Roman" w:cs="Times New Roman"/>
                <w:sz w:val="24"/>
                <w:szCs w:val="24"/>
              </w:rPr>
              <w:t>. Жизнь и творчество</w:t>
            </w:r>
            <w:proofErr w:type="gramStart"/>
            <w:r w:rsidR="00D40A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 w:rsidR="00D40AC7">
              <w:rPr>
                <w:rFonts w:ascii="Times New Roman" w:hAnsi="Times New Roman" w:cs="Times New Roman"/>
                <w:sz w:val="24"/>
                <w:szCs w:val="24"/>
              </w:rPr>
              <w:t>«Человек», «Богатство».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655E5" w:rsidP="00D40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сообщение.</w:t>
            </w:r>
            <w:r w:rsidR="00D40AC7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</w:t>
            </w:r>
            <w:proofErr w:type="spellStart"/>
            <w:r w:rsidR="00D40AC7">
              <w:rPr>
                <w:rFonts w:ascii="Times New Roman" w:hAnsi="Times New Roman" w:cs="Times New Roman"/>
                <w:sz w:val="24"/>
                <w:szCs w:val="24"/>
              </w:rPr>
              <w:t>воп-сы</w:t>
            </w:r>
            <w:proofErr w:type="spellEnd"/>
          </w:p>
        </w:tc>
      </w:tr>
      <w:tr w:rsidR="00D655E5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D655E5" w:rsidRPr="00F855E4" w:rsidRDefault="00D655E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414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25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655E5" w:rsidRPr="00390D87" w:rsidTr="00C33169">
        <w:trPr>
          <w:trHeight w:val="134"/>
        </w:trPr>
        <w:tc>
          <w:tcPr>
            <w:tcW w:w="521" w:type="dxa"/>
          </w:tcPr>
          <w:p w:rsidR="00D655E5" w:rsidRDefault="00D655E5" w:rsidP="00760CD4">
            <w:r>
              <w:t>1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91" w:type="dxa"/>
          </w:tcPr>
          <w:p w:rsidR="00D655E5" w:rsidRPr="00390D87" w:rsidRDefault="00D40AC7" w:rsidP="00D6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Системы неравенств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ОГЭ Вариант  №30</w:t>
            </w:r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2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культура</w:t>
            </w:r>
          </w:p>
        </w:tc>
        <w:tc>
          <w:tcPr>
            <w:tcW w:w="3291" w:type="dxa"/>
          </w:tcPr>
          <w:p w:rsidR="00D655E5" w:rsidRPr="00390D87" w:rsidRDefault="00D40AC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на 500м.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Тех-ка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выпол-ия</w:t>
            </w:r>
            <w:proofErr w:type="spellEnd"/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40AC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</w:t>
            </w:r>
          </w:p>
        </w:tc>
      </w:tr>
      <w:tr w:rsidR="00D655E5" w:rsidRPr="00390D87" w:rsidTr="00C33169">
        <w:trPr>
          <w:trHeight w:val="134"/>
        </w:trPr>
        <w:tc>
          <w:tcPr>
            <w:tcW w:w="521" w:type="dxa"/>
          </w:tcPr>
          <w:p w:rsidR="00D655E5" w:rsidRDefault="00D655E5" w:rsidP="00760CD4">
            <w:r>
              <w:t>3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291" w:type="dxa"/>
          </w:tcPr>
          <w:p w:rsidR="00D655E5" w:rsidRPr="00390D87" w:rsidRDefault="00D40AC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Сортировка и поиск данных. 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40AC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сообщение.</w:t>
            </w:r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4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91" w:type="dxa"/>
          </w:tcPr>
          <w:p w:rsidR="00D655E5" w:rsidRPr="00390D87" w:rsidRDefault="00D40AC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А.П.Чехов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«Крыжовник», «О любви».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FA50F8" w:rsidP="00D40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  <w:r w:rsidR="00D40AC7">
              <w:rPr>
                <w:rFonts w:ascii="Times New Roman" w:hAnsi="Times New Roman" w:cs="Times New Roman"/>
                <w:sz w:val="24"/>
                <w:szCs w:val="24"/>
              </w:rPr>
              <w:t>рассказа.</w:t>
            </w:r>
          </w:p>
        </w:tc>
      </w:tr>
      <w:tr w:rsidR="00D655E5" w:rsidRPr="00390D87" w:rsidTr="00C33169">
        <w:trPr>
          <w:trHeight w:val="134"/>
        </w:trPr>
        <w:tc>
          <w:tcPr>
            <w:tcW w:w="521" w:type="dxa"/>
          </w:tcPr>
          <w:p w:rsidR="00D655E5" w:rsidRDefault="00D655E5" w:rsidP="00760CD4">
            <w:r>
              <w:t>5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291" w:type="dxa"/>
          </w:tcPr>
          <w:p w:rsidR="00D655E5" w:rsidRPr="005A23D9" w:rsidRDefault="00D40AC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 мировая войн 1939-1945г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40AC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Ответы на вопросы</w:t>
            </w:r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6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3291" w:type="dxa"/>
          </w:tcPr>
          <w:p w:rsidR="00D655E5" w:rsidRPr="00390D87" w:rsidRDefault="009F518C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 и выбор профессии.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сообщение.</w:t>
            </w:r>
            <w:bookmarkStart w:id="0" w:name="_GoBack"/>
            <w:bookmarkEnd w:id="0"/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7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116E8F"/>
    <w:rsid w:val="002A0B8D"/>
    <w:rsid w:val="002C454B"/>
    <w:rsid w:val="0038523D"/>
    <w:rsid w:val="00390D87"/>
    <w:rsid w:val="0056256E"/>
    <w:rsid w:val="005A23D9"/>
    <w:rsid w:val="006440B6"/>
    <w:rsid w:val="00760CD4"/>
    <w:rsid w:val="00916CB2"/>
    <w:rsid w:val="009414BE"/>
    <w:rsid w:val="009F518C"/>
    <w:rsid w:val="00BA0F72"/>
    <w:rsid w:val="00BC16CF"/>
    <w:rsid w:val="00C00CB7"/>
    <w:rsid w:val="00C33169"/>
    <w:rsid w:val="00C9204A"/>
    <w:rsid w:val="00CC2BAB"/>
    <w:rsid w:val="00CE10BB"/>
    <w:rsid w:val="00D34560"/>
    <w:rsid w:val="00D40AC7"/>
    <w:rsid w:val="00D655E5"/>
    <w:rsid w:val="00E81446"/>
    <w:rsid w:val="00EF3FBC"/>
    <w:rsid w:val="00F855E4"/>
    <w:rsid w:val="00FA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1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14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1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14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777</cp:lastModifiedBy>
  <cp:revision>4</cp:revision>
  <dcterms:created xsi:type="dcterms:W3CDTF">2020-04-12T11:29:00Z</dcterms:created>
  <dcterms:modified xsi:type="dcterms:W3CDTF">2020-04-20T18:25:00Z</dcterms:modified>
</cp:coreProperties>
</file>